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5D02E" w14:textId="03F8CE03" w:rsidR="005A3CDA" w:rsidRPr="00FF1F30" w:rsidRDefault="005A3CDA" w:rsidP="005A3CDA">
      <w:pPr>
        <w:jc w:val="center"/>
        <w:rPr>
          <w:b/>
          <w:bCs/>
          <w:u w:val="single"/>
        </w:rPr>
      </w:pPr>
      <w:r w:rsidRPr="00FF1F30">
        <w:rPr>
          <w:b/>
          <w:bCs/>
          <w:u w:val="single"/>
        </w:rPr>
        <w:t xml:space="preserve">Launching of </w:t>
      </w:r>
      <w:r w:rsidR="00D87EB9">
        <w:rPr>
          <w:b/>
          <w:bCs/>
          <w:u w:val="single"/>
        </w:rPr>
        <w:t>‘</w:t>
      </w:r>
      <w:r w:rsidRPr="00FF1F30">
        <w:rPr>
          <w:b/>
          <w:bCs/>
          <w:u w:val="single"/>
        </w:rPr>
        <w:t>Penang Foodie x Experience 2020’ Video</w:t>
      </w:r>
      <w:r w:rsidR="00D87EB9">
        <w:rPr>
          <w:b/>
          <w:bCs/>
          <w:u w:val="single"/>
        </w:rPr>
        <w:t xml:space="preserve"> Series</w:t>
      </w:r>
    </w:p>
    <w:p w14:paraId="559181CC" w14:textId="7CBA46AC" w:rsidR="005A3CDA" w:rsidRPr="00FF1F30" w:rsidRDefault="005A3CDA" w:rsidP="005A3CDA">
      <w:pPr>
        <w:spacing w:after="0" w:line="240" w:lineRule="auto"/>
        <w:jc w:val="center"/>
        <w:rPr>
          <w:b/>
          <w:bCs/>
        </w:rPr>
      </w:pPr>
      <w:r w:rsidRPr="00FF1F30">
        <w:rPr>
          <w:b/>
          <w:bCs/>
        </w:rPr>
        <w:t xml:space="preserve">15/8/2019, </w:t>
      </w:r>
      <w:r w:rsidR="00D87EB9">
        <w:rPr>
          <w:b/>
          <w:bCs/>
        </w:rPr>
        <w:t xml:space="preserve">Thursday </w:t>
      </w:r>
    </w:p>
    <w:p w14:paraId="47CA1323" w14:textId="0027CA45" w:rsidR="005A3CDA" w:rsidRPr="00FF1F30" w:rsidRDefault="005A3CDA" w:rsidP="005A3CDA">
      <w:pPr>
        <w:spacing w:after="0" w:line="240" w:lineRule="auto"/>
        <w:jc w:val="center"/>
        <w:rPr>
          <w:b/>
          <w:bCs/>
        </w:rPr>
      </w:pPr>
      <w:r w:rsidRPr="00FF1F30">
        <w:rPr>
          <w:b/>
          <w:bCs/>
        </w:rPr>
        <w:t>5pm to 7pm</w:t>
      </w:r>
    </w:p>
    <w:p w14:paraId="5B173AB4" w14:textId="29A5F31B" w:rsidR="005A3CDA" w:rsidRPr="00FF1F30" w:rsidRDefault="005A3CDA" w:rsidP="005A3CDA">
      <w:pPr>
        <w:spacing w:after="0" w:line="240" w:lineRule="auto"/>
        <w:jc w:val="center"/>
        <w:rPr>
          <w:b/>
          <w:bCs/>
        </w:rPr>
      </w:pPr>
      <w:proofErr w:type="spellStart"/>
      <w:r w:rsidRPr="00FF1F30">
        <w:rPr>
          <w:b/>
          <w:bCs/>
        </w:rPr>
        <w:t>Toh</w:t>
      </w:r>
      <w:proofErr w:type="spellEnd"/>
      <w:r w:rsidRPr="00FF1F30">
        <w:rPr>
          <w:b/>
          <w:bCs/>
        </w:rPr>
        <w:t xml:space="preserve"> Soon Cafe, 37, Bishop Street, 10200 Georgetown, Penang</w:t>
      </w:r>
    </w:p>
    <w:p w14:paraId="043BE198" w14:textId="77777777" w:rsidR="005A3CDA" w:rsidRDefault="005A3CDA">
      <w:bookmarkStart w:id="0" w:name="_GoBack"/>
      <w:bookmarkEnd w:id="0"/>
    </w:p>
    <w:p w14:paraId="56F2EBCE" w14:textId="7685C0A1" w:rsidR="005A3CDA" w:rsidRPr="005A3CDA" w:rsidRDefault="005A3CDA">
      <w:pPr>
        <w:rPr>
          <w:b/>
          <w:bCs/>
        </w:rPr>
      </w:pPr>
      <w:r w:rsidRPr="005A3CDA">
        <w:rPr>
          <w:b/>
          <w:bCs/>
        </w:rPr>
        <w:t xml:space="preserve">Program: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83"/>
        <w:gridCol w:w="7745"/>
      </w:tblGrid>
      <w:tr w:rsidR="00FF1F30" w14:paraId="0B56BF6B" w14:textId="77777777" w:rsidTr="00F5371E">
        <w:tc>
          <w:tcPr>
            <w:tcW w:w="988" w:type="dxa"/>
          </w:tcPr>
          <w:p w14:paraId="41ECC6E2" w14:textId="2702A783" w:rsidR="00FF1F30" w:rsidRDefault="00FF1F30">
            <w:r>
              <w:t>4:30 pm</w:t>
            </w:r>
          </w:p>
        </w:tc>
        <w:tc>
          <w:tcPr>
            <w:tcW w:w="283" w:type="dxa"/>
          </w:tcPr>
          <w:p w14:paraId="3396AEA2" w14:textId="2BE11FFD" w:rsidR="00FF1F30" w:rsidRDefault="00FF1F30">
            <w:r>
              <w:t>:</w:t>
            </w:r>
          </w:p>
        </w:tc>
        <w:tc>
          <w:tcPr>
            <w:tcW w:w="7745" w:type="dxa"/>
          </w:tcPr>
          <w:p w14:paraId="36B65139" w14:textId="3D866254" w:rsidR="00FF1F30" w:rsidRDefault="00F5371E">
            <w:r>
              <w:t>Media Registration</w:t>
            </w:r>
          </w:p>
        </w:tc>
      </w:tr>
      <w:tr w:rsidR="00FF1F30" w14:paraId="23F91EB3" w14:textId="77777777" w:rsidTr="00F5371E">
        <w:tc>
          <w:tcPr>
            <w:tcW w:w="988" w:type="dxa"/>
          </w:tcPr>
          <w:p w14:paraId="19FA18D5" w14:textId="467FCFE6" w:rsidR="00FF1F30" w:rsidRDefault="00FF1F30">
            <w:r>
              <w:t>5:00pm</w:t>
            </w:r>
          </w:p>
        </w:tc>
        <w:tc>
          <w:tcPr>
            <w:tcW w:w="283" w:type="dxa"/>
          </w:tcPr>
          <w:p w14:paraId="2A975642" w14:textId="305777A8" w:rsidR="00FF1F30" w:rsidRDefault="00FF1F30">
            <w:r>
              <w:t>:</w:t>
            </w:r>
          </w:p>
        </w:tc>
        <w:tc>
          <w:tcPr>
            <w:tcW w:w="7745" w:type="dxa"/>
          </w:tcPr>
          <w:p w14:paraId="0AD4E245" w14:textId="7C2011CB" w:rsidR="00FF1F30" w:rsidRDefault="00F5371E">
            <w:r>
              <w:t>Welcome note by Emcee</w:t>
            </w:r>
          </w:p>
        </w:tc>
      </w:tr>
      <w:tr w:rsidR="00FF1F30" w14:paraId="164D7266" w14:textId="77777777" w:rsidTr="00F5371E">
        <w:tc>
          <w:tcPr>
            <w:tcW w:w="988" w:type="dxa"/>
          </w:tcPr>
          <w:p w14:paraId="271B8442" w14:textId="4E7B34EC" w:rsidR="00FF1F30" w:rsidRDefault="00FF1F30">
            <w:r>
              <w:t>5:10pm</w:t>
            </w:r>
          </w:p>
        </w:tc>
        <w:tc>
          <w:tcPr>
            <w:tcW w:w="283" w:type="dxa"/>
          </w:tcPr>
          <w:p w14:paraId="65AD9989" w14:textId="67AA18E0" w:rsidR="00FF1F30" w:rsidRDefault="00FF1F30">
            <w:r>
              <w:t>:</w:t>
            </w:r>
          </w:p>
        </w:tc>
        <w:tc>
          <w:tcPr>
            <w:tcW w:w="7745" w:type="dxa"/>
          </w:tcPr>
          <w:p w14:paraId="4FE81A80" w14:textId="472235D5" w:rsidR="00FF1F30" w:rsidRDefault="00F5371E">
            <w:r>
              <w:t xml:space="preserve">Speech by Nicholas Lim, Co-founder &amp; Director of Good Foodie Media </w:t>
            </w:r>
            <w:proofErr w:type="spellStart"/>
            <w:r>
              <w:t>Sdn</w:t>
            </w:r>
            <w:proofErr w:type="spellEnd"/>
            <w:r>
              <w:t xml:space="preserve"> </w:t>
            </w:r>
            <w:proofErr w:type="spellStart"/>
            <w:r>
              <w:t>Bhd</w:t>
            </w:r>
            <w:proofErr w:type="spellEnd"/>
            <w:r>
              <w:t xml:space="preserve"> (Penang Foodie)</w:t>
            </w:r>
          </w:p>
        </w:tc>
      </w:tr>
      <w:tr w:rsidR="00F5371E" w14:paraId="1959E87C" w14:textId="77777777" w:rsidTr="00F5371E">
        <w:tc>
          <w:tcPr>
            <w:tcW w:w="988" w:type="dxa"/>
          </w:tcPr>
          <w:p w14:paraId="14E60EDA" w14:textId="11114927" w:rsidR="00F5371E" w:rsidRDefault="00F5371E">
            <w:r>
              <w:t>5:20pm</w:t>
            </w:r>
          </w:p>
        </w:tc>
        <w:tc>
          <w:tcPr>
            <w:tcW w:w="283" w:type="dxa"/>
          </w:tcPr>
          <w:p w14:paraId="58D49111" w14:textId="62BA086A" w:rsidR="00F5371E" w:rsidRDefault="00F5371E">
            <w:r>
              <w:t>:</w:t>
            </w:r>
          </w:p>
        </w:tc>
        <w:tc>
          <w:tcPr>
            <w:tcW w:w="7745" w:type="dxa"/>
          </w:tcPr>
          <w:p w14:paraId="6DCE2B24" w14:textId="4125D06F" w:rsidR="00F5371E" w:rsidRDefault="00F5371E">
            <w:r>
              <w:t xml:space="preserve">Introduction on Penang Foodie </w:t>
            </w:r>
          </w:p>
        </w:tc>
      </w:tr>
      <w:tr w:rsidR="00FF1F30" w14:paraId="6195039C" w14:textId="77777777" w:rsidTr="00F5371E">
        <w:tc>
          <w:tcPr>
            <w:tcW w:w="988" w:type="dxa"/>
          </w:tcPr>
          <w:p w14:paraId="342A7AFD" w14:textId="53D2C667" w:rsidR="00FF1F30" w:rsidRDefault="00FF1F30">
            <w:r>
              <w:t>5:</w:t>
            </w:r>
            <w:r w:rsidR="00F5371E">
              <w:t>4</w:t>
            </w:r>
            <w:r>
              <w:t>0pm</w:t>
            </w:r>
          </w:p>
        </w:tc>
        <w:tc>
          <w:tcPr>
            <w:tcW w:w="283" w:type="dxa"/>
          </w:tcPr>
          <w:p w14:paraId="5CBCFDC5" w14:textId="1FB27C3C" w:rsidR="00FF1F30" w:rsidRDefault="00FF1F30">
            <w:r>
              <w:t>:</w:t>
            </w:r>
          </w:p>
        </w:tc>
        <w:tc>
          <w:tcPr>
            <w:tcW w:w="7745" w:type="dxa"/>
          </w:tcPr>
          <w:p w14:paraId="596061CE" w14:textId="0AF08A30" w:rsidR="00FF1F30" w:rsidRDefault="00F5371E">
            <w:r>
              <w:t xml:space="preserve">Speech by YB Yeoh Soon </w:t>
            </w:r>
            <w:proofErr w:type="spellStart"/>
            <w:r>
              <w:t>Hin</w:t>
            </w:r>
            <w:proofErr w:type="spellEnd"/>
            <w:r>
              <w:t>, Penang State Exco Office for Tourism Development, Arts, Culture &amp; Heritage (PETACH)</w:t>
            </w:r>
          </w:p>
        </w:tc>
      </w:tr>
      <w:tr w:rsidR="00FF1F30" w14:paraId="4EC5F692" w14:textId="77777777" w:rsidTr="00F5371E">
        <w:tc>
          <w:tcPr>
            <w:tcW w:w="988" w:type="dxa"/>
          </w:tcPr>
          <w:p w14:paraId="2CB86777" w14:textId="4B774D12" w:rsidR="00FF1F30" w:rsidRDefault="00F5371E">
            <w:r>
              <w:t>5:50pm</w:t>
            </w:r>
          </w:p>
        </w:tc>
        <w:tc>
          <w:tcPr>
            <w:tcW w:w="283" w:type="dxa"/>
          </w:tcPr>
          <w:p w14:paraId="39661A5F" w14:textId="7154FA69" w:rsidR="00FF1F30" w:rsidRDefault="00FF1F30">
            <w:r>
              <w:t>:</w:t>
            </w:r>
          </w:p>
        </w:tc>
        <w:tc>
          <w:tcPr>
            <w:tcW w:w="7745" w:type="dxa"/>
          </w:tcPr>
          <w:p w14:paraId="1D0E75B2" w14:textId="65A20D0F" w:rsidR="00FF1F30" w:rsidRDefault="00CE0187">
            <w:r>
              <w:t>L</w:t>
            </w:r>
            <w:r w:rsidR="00F5371E">
              <w:t xml:space="preserve">aunching of </w:t>
            </w:r>
            <w:r>
              <w:t>‘</w:t>
            </w:r>
            <w:r w:rsidR="00F5371E">
              <w:t xml:space="preserve">Penang Foodie </w:t>
            </w:r>
            <w:r>
              <w:t xml:space="preserve">x </w:t>
            </w:r>
            <w:r w:rsidR="00F5371E">
              <w:t>E</w:t>
            </w:r>
            <w:r>
              <w:t>xperience Penang</w:t>
            </w:r>
            <w:r w:rsidR="00F5371E">
              <w:t xml:space="preserve"> 2020</w:t>
            </w:r>
            <w:r>
              <w:t>’ Video Series</w:t>
            </w:r>
          </w:p>
        </w:tc>
      </w:tr>
      <w:tr w:rsidR="00FF1F30" w14:paraId="7E775D53" w14:textId="77777777" w:rsidTr="00F5371E">
        <w:tc>
          <w:tcPr>
            <w:tcW w:w="988" w:type="dxa"/>
          </w:tcPr>
          <w:p w14:paraId="6C250555" w14:textId="22818530" w:rsidR="00FF1F30" w:rsidRDefault="00FF1F30">
            <w:r>
              <w:t>6:00pm</w:t>
            </w:r>
          </w:p>
        </w:tc>
        <w:tc>
          <w:tcPr>
            <w:tcW w:w="283" w:type="dxa"/>
          </w:tcPr>
          <w:p w14:paraId="634A7B6C" w14:textId="5DDF590E" w:rsidR="00FF1F30" w:rsidRDefault="00FF1F30">
            <w:r>
              <w:t>:</w:t>
            </w:r>
          </w:p>
        </w:tc>
        <w:tc>
          <w:tcPr>
            <w:tcW w:w="7745" w:type="dxa"/>
          </w:tcPr>
          <w:p w14:paraId="3B6DCDA7" w14:textId="62941157" w:rsidR="00FF1F30" w:rsidRDefault="00CE0187">
            <w:r>
              <w:t xml:space="preserve">Media </w:t>
            </w:r>
            <w:r w:rsidR="00F5371E">
              <w:t xml:space="preserve">Q&amp;A Session </w:t>
            </w:r>
          </w:p>
        </w:tc>
      </w:tr>
      <w:tr w:rsidR="00FF1F30" w14:paraId="63C283B4" w14:textId="77777777" w:rsidTr="00F5371E">
        <w:tc>
          <w:tcPr>
            <w:tcW w:w="988" w:type="dxa"/>
          </w:tcPr>
          <w:p w14:paraId="592B08CB" w14:textId="1F9F7D7F" w:rsidR="00FF1F30" w:rsidRDefault="00FF1F30">
            <w:r>
              <w:t>6:</w:t>
            </w:r>
            <w:r w:rsidR="00F5371E">
              <w:t>10</w:t>
            </w:r>
            <w:r>
              <w:t>pm</w:t>
            </w:r>
          </w:p>
        </w:tc>
        <w:tc>
          <w:tcPr>
            <w:tcW w:w="283" w:type="dxa"/>
          </w:tcPr>
          <w:p w14:paraId="62FD49C2" w14:textId="534152EE" w:rsidR="00FF1F30" w:rsidRDefault="00FF1F30">
            <w:r>
              <w:t>:</w:t>
            </w:r>
          </w:p>
        </w:tc>
        <w:tc>
          <w:tcPr>
            <w:tcW w:w="7745" w:type="dxa"/>
          </w:tcPr>
          <w:p w14:paraId="2A0382ED" w14:textId="25B49D37" w:rsidR="00FF1F30" w:rsidRDefault="00F5371E">
            <w:r>
              <w:t>Photo</w:t>
            </w:r>
            <w:r w:rsidR="00CE0187">
              <w:t xml:space="preserve"> Op</w:t>
            </w:r>
            <w:r>
              <w:t xml:space="preserve"> </w:t>
            </w:r>
          </w:p>
        </w:tc>
      </w:tr>
      <w:tr w:rsidR="00F5371E" w14:paraId="62AE484D" w14:textId="77777777" w:rsidTr="00F5371E">
        <w:tc>
          <w:tcPr>
            <w:tcW w:w="988" w:type="dxa"/>
          </w:tcPr>
          <w:p w14:paraId="1FA77D3A" w14:textId="2ED59D12" w:rsidR="00F5371E" w:rsidRDefault="00F5371E">
            <w:r>
              <w:t>6:30pm</w:t>
            </w:r>
          </w:p>
        </w:tc>
        <w:tc>
          <w:tcPr>
            <w:tcW w:w="283" w:type="dxa"/>
          </w:tcPr>
          <w:p w14:paraId="777BE48C" w14:textId="7225BF34" w:rsidR="00F5371E" w:rsidRDefault="00F5371E">
            <w:r>
              <w:t>:</w:t>
            </w:r>
          </w:p>
        </w:tc>
        <w:tc>
          <w:tcPr>
            <w:tcW w:w="7745" w:type="dxa"/>
          </w:tcPr>
          <w:p w14:paraId="66FBBDD3" w14:textId="6EAF09FE" w:rsidR="00F5371E" w:rsidRDefault="00F5371E">
            <w:r>
              <w:t xml:space="preserve">Dinner is served </w:t>
            </w:r>
          </w:p>
        </w:tc>
      </w:tr>
    </w:tbl>
    <w:p w14:paraId="085775BF" w14:textId="53F779E1" w:rsidR="005A3CDA" w:rsidRDefault="005A3CDA"/>
    <w:p w14:paraId="2BBE3D0E" w14:textId="4C1F424B" w:rsidR="005A3CDA" w:rsidRDefault="005A3CDA"/>
    <w:sectPr w:rsidR="005A3C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DA"/>
    <w:rsid w:val="005A3CDA"/>
    <w:rsid w:val="00CE0187"/>
    <w:rsid w:val="00D87EB9"/>
    <w:rsid w:val="00F5371E"/>
    <w:rsid w:val="00F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D3755"/>
  <w15:chartTrackingRefBased/>
  <w15:docId w15:val="{F65C1E55-E38A-4946-B695-5EE08F06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1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4</cp:revision>
  <cp:lastPrinted>2019-08-08T07:02:00Z</cp:lastPrinted>
  <dcterms:created xsi:type="dcterms:W3CDTF">2019-08-06T01:51:00Z</dcterms:created>
  <dcterms:modified xsi:type="dcterms:W3CDTF">2019-08-08T07:03:00Z</dcterms:modified>
</cp:coreProperties>
</file>